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0" w:rsidRDefault="0019209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>Titre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r w:rsidR="00AB0DCE">
        <w:rPr>
          <w:rFonts w:ascii="Times New Roman" w:hAnsi="Times New Roman" w:cs="Times New Roman"/>
          <w:b/>
          <w:sz w:val="24"/>
          <w:szCs w:val="24"/>
          <w:lang w:val="fr-BE"/>
        </w:rPr>
        <w:t>l’atelier pratique</w:t>
      </w:r>
      <w:r w:rsidRPr="0019209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(Times New Roman, 12, gras)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lang w:val="fr-BE"/>
        </w:rPr>
        <w:t>Jean Dupont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Marie Dubois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Elsa Durant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(</w:t>
      </w:r>
      <w:r w:rsidRPr="003C2FFB">
        <w:rPr>
          <w:rFonts w:ascii="Times New Roman" w:hAnsi="Times New Roman" w:cs="Times New Roman"/>
          <w:i/>
          <w:sz w:val="24"/>
          <w:szCs w:val="24"/>
        </w:rPr>
        <w:t>Times New Roman, 12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C2FFB">
        <w:rPr>
          <w:rFonts w:ascii="Times New Roman" w:hAnsi="Times New Roman" w:cs="Times New Roman"/>
          <w:i/>
          <w:sz w:val="24"/>
          <w:szCs w:val="24"/>
          <w:lang w:val="fr-BE"/>
        </w:rPr>
        <w:t>italique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3C2FFB" w:rsidRDefault="003C2FFB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1</w:t>
      </w:r>
      <w:r w:rsidR="00A86F00"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 xml:space="preserve"> 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Institution (Université, Ecole, Fédération, Association, ...) </w:t>
      </w:r>
      <w:r w:rsidR="00F14EC6">
        <w:rPr>
          <w:rFonts w:ascii="Times New Roman" w:hAnsi="Times New Roman" w:cs="Times New Roman"/>
          <w:i/>
          <w:sz w:val="24"/>
          <w:szCs w:val="24"/>
          <w:lang w:val="fr-BE"/>
        </w:rPr>
        <w:t>(Ville, Pays)</w:t>
      </w:r>
    </w:p>
    <w:p w:rsidR="00F14EC6" w:rsidRPr="003C2FFB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2</w:t>
      </w:r>
      <w:r w:rsidR="00A86F00" w:rsidRP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Institution (Université, Ecole, Fédération, Association, ...)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fr-BE"/>
        </w:rPr>
        <w:t>3</w:t>
      </w:r>
      <w:r w:rsidR="00A86F00" w:rsidRP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A86F00">
        <w:rPr>
          <w:rFonts w:ascii="Times New Roman" w:hAnsi="Times New Roman" w:cs="Times New Roman"/>
          <w:i/>
          <w:sz w:val="24"/>
          <w:szCs w:val="24"/>
          <w:lang w:val="fr-BE"/>
        </w:rPr>
        <w:t xml:space="preserve">Institution (Université, Ecole, Fédération, Association, ...) </w:t>
      </w:r>
      <w:r>
        <w:rPr>
          <w:rFonts w:ascii="Times New Roman" w:hAnsi="Times New Roman" w:cs="Times New Roman"/>
          <w:i/>
          <w:sz w:val="24"/>
          <w:szCs w:val="24"/>
          <w:lang w:val="fr-BE"/>
        </w:rPr>
        <w:t>(Ville, Pays)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C77FC8">
        <w:rPr>
          <w:rFonts w:ascii="Times New Roman" w:hAnsi="Times New Roman" w:cs="Times New Roman"/>
          <w:b/>
          <w:sz w:val="24"/>
          <w:szCs w:val="24"/>
          <w:lang w:val="fr-BE"/>
        </w:rPr>
        <w:t>Introduction et objectifs</w:t>
      </w:r>
      <w:r w:rsidR="00A86F00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de </w:t>
      </w:r>
      <w:r w:rsidR="004C2E80">
        <w:rPr>
          <w:rFonts w:ascii="Times New Roman" w:hAnsi="Times New Roman" w:cs="Times New Roman"/>
          <w:b/>
          <w:sz w:val="24"/>
          <w:szCs w:val="24"/>
          <w:lang w:val="fr-BE"/>
        </w:rPr>
        <w:t>l’atelier pratique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A86F00" w:rsidRDefault="00A86F0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72FAC" w:rsidRDefault="00A72FAC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A86F00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Description de </w:t>
      </w:r>
      <w:r w:rsidR="004C2E80">
        <w:rPr>
          <w:rFonts w:ascii="Times New Roman" w:hAnsi="Times New Roman" w:cs="Times New Roman"/>
          <w:b/>
          <w:sz w:val="24"/>
          <w:szCs w:val="24"/>
          <w:lang w:val="fr-BE"/>
        </w:rPr>
        <w:t>l’atelier pratique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A72FAC" w:rsidRDefault="00A72FAC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14EC6" w:rsidRDefault="00AB0DCE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r>
        <w:rPr>
          <w:rFonts w:ascii="Times New Roman" w:hAnsi="Times New Roman" w:cs="Times New Roman"/>
          <w:b/>
          <w:sz w:val="24"/>
          <w:szCs w:val="24"/>
          <w:lang w:val="fr-BE"/>
        </w:rPr>
        <w:t>Apports et per</w:t>
      </w:r>
      <w:r w:rsidR="004C2E80">
        <w:rPr>
          <w:rFonts w:ascii="Times New Roman" w:hAnsi="Times New Roman" w:cs="Times New Roman"/>
          <w:b/>
          <w:sz w:val="24"/>
          <w:szCs w:val="24"/>
          <w:lang w:val="fr-BE"/>
        </w:rPr>
        <w:t>spectives de l’atelier pratique</w:t>
      </w: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DD0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XXXXXX </w:t>
      </w:r>
      <w:r w:rsidRPr="00DD05F9">
        <w:rPr>
          <w:rFonts w:ascii="Times New Roman" w:hAnsi="Times New Roman" w:cs="Times New Roman"/>
          <w:sz w:val="24"/>
          <w:szCs w:val="24"/>
        </w:rPr>
        <w:t>(Times New Roman, 12)</w:t>
      </w:r>
    </w:p>
    <w:p w:rsidR="00F14EC6" w:rsidRDefault="00F14EC6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DD05F9" w:rsidRDefault="00DD05F9" w:rsidP="00F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C2E80" w:rsidRDefault="004C2E80" w:rsidP="004C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BE"/>
        </w:rPr>
        <w:t xml:space="preserve">Références bibliographiques </w:t>
      </w:r>
    </w:p>
    <w:p w:rsidR="004C2E80" w:rsidRDefault="004C2E80" w:rsidP="004C2E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4C2E80" w:rsidRPr="00DF01BD" w:rsidRDefault="004C2E80" w:rsidP="004C2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01BD">
        <w:rPr>
          <w:rFonts w:ascii="Times New Roman" w:hAnsi="Times New Roman" w:cs="Times New Roman"/>
          <w:sz w:val="24"/>
          <w:szCs w:val="24"/>
        </w:rPr>
        <w:t>aximum 5 références bibliographiques au format APA (</w:t>
      </w:r>
      <w:hyperlink r:id="rId7" w:history="1">
        <w:r w:rsidRPr="00DF01BD">
          <w:rPr>
            <w:rStyle w:val="Lienhypertexte"/>
            <w:rFonts w:ascii="Times New Roman" w:hAnsi="Times New Roman" w:cs="Times New Roman"/>
            <w:sz w:val="24"/>
            <w:szCs w:val="24"/>
          </w:rPr>
          <w:t>http://doclib.uliege.be/apa/</w:t>
        </w:r>
      </w:hyperlink>
      <w:r w:rsidRPr="00DF01BD">
        <w:rPr>
          <w:rFonts w:ascii="Times New Roman" w:hAnsi="Times New Roman" w:cs="Times New Roman"/>
          <w:sz w:val="24"/>
          <w:szCs w:val="24"/>
        </w:rPr>
        <w:t>).</w:t>
      </w:r>
    </w:p>
    <w:p w:rsidR="004C2E80" w:rsidRDefault="004C2E80" w:rsidP="004C2E80">
      <w:pPr>
        <w:spacing w:after="0"/>
        <w:rPr>
          <w:rFonts w:ascii="Times New Roman" w:hAnsi="Times New Roman" w:cs="Times New Roman"/>
          <w:i/>
          <w:sz w:val="24"/>
          <w:szCs w:val="24"/>
          <w:lang w:val="fr-BE"/>
        </w:rPr>
      </w:pPr>
    </w:p>
    <w:p w:rsidR="00F14EC6" w:rsidRPr="00F14EC6" w:rsidRDefault="004C2E80" w:rsidP="004C2E80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>Nombre de mots 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(de l’introduction aux implications – maximum 300)</w:t>
      </w:r>
      <w:r w:rsidRPr="00F14EC6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Pr="00DF01BD">
        <w:rPr>
          <w:rFonts w:ascii="Times New Roman" w:hAnsi="Times New Roman" w:cs="Times New Roman"/>
          <w:sz w:val="24"/>
          <w:szCs w:val="24"/>
          <w:lang w:val="fr-BE"/>
        </w:rPr>
        <w:t>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mots</w:t>
      </w:r>
    </w:p>
    <w:sectPr w:rsidR="00F14EC6" w:rsidRPr="00F14EC6" w:rsidSect="004C2E80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FB" w:rsidRDefault="003C2FFB" w:rsidP="003C2FFB">
      <w:pPr>
        <w:spacing w:after="0" w:line="240" w:lineRule="auto"/>
      </w:pPr>
      <w:r>
        <w:separator/>
      </w:r>
    </w:p>
  </w:endnote>
  <w:end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FB" w:rsidRDefault="003C2FFB" w:rsidP="003C2FFB">
      <w:pPr>
        <w:spacing w:after="0" w:line="240" w:lineRule="auto"/>
      </w:pPr>
      <w:r>
        <w:separator/>
      </w:r>
    </w:p>
  </w:footnote>
  <w:footnote w:type="continuationSeparator" w:id="0">
    <w:p w:rsidR="003C2FFB" w:rsidRDefault="003C2FFB" w:rsidP="003C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80" w:rsidRPr="004C2E80" w:rsidRDefault="003C2FFB" w:rsidP="004C2E80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4C2E80">
      <w:rPr>
        <w:rFonts w:ascii="Times New Roman" w:hAnsi="Times New Roman" w:cs="Times New Roman"/>
        <w:i/>
        <w:sz w:val="19"/>
        <w:szCs w:val="19"/>
        <w:lang w:val="fr-BE"/>
      </w:rPr>
      <w:t xml:space="preserve">ARIS 2020 – </w:t>
    </w:r>
    <w:r w:rsidR="004C2E80" w:rsidRPr="004C2E80">
      <w:rPr>
        <w:rFonts w:ascii="Times New Roman" w:hAnsi="Times New Roman" w:cs="Times New Roman"/>
        <w:i/>
        <w:sz w:val="19"/>
        <w:szCs w:val="19"/>
        <w:lang w:val="fr-BE"/>
      </w:rPr>
      <w:t xml:space="preserve">25 au 28 février 2020, Université de Liège, </w:t>
    </w:r>
    <w:r w:rsidR="004C2E80" w:rsidRPr="004C2E80">
      <w:rPr>
        <w:rFonts w:ascii="Times New Roman" w:hAnsi="Times New Roman" w:cs="Times New Roman"/>
        <w:i/>
        <w:sz w:val="19"/>
        <w:szCs w:val="19"/>
        <w:lang w:val="fr-BE"/>
      </w:rPr>
      <w:t>Belgique</w:t>
    </w:r>
  </w:p>
  <w:p w:rsidR="003C2FFB" w:rsidRPr="004C2E80" w:rsidRDefault="003C2FFB" w:rsidP="004C2E80">
    <w:pPr>
      <w:spacing w:after="0"/>
      <w:jc w:val="center"/>
      <w:rPr>
        <w:rFonts w:ascii="Times New Roman" w:hAnsi="Times New Roman" w:cs="Times New Roman"/>
        <w:i/>
        <w:sz w:val="19"/>
        <w:szCs w:val="19"/>
        <w:lang w:val="fr-BE"/>
      </w:rPr>
    </w:pPr>
    <w:r w:rsidRPr="004C2E80">
      <w:rPr>
        <w:rFonts w:ascii="Times New Roman" w:hAnsi="Times New Roman" w:cs="Times New Roman"/>
        <w:i/>
        <w:sz w:val="19"/>
        <w:szCs w:val="19"/>
        <w:lang w:val="fr-BE"/>
      </w:rPr>
      <w:t>Former des citoyens physiquement éduqués : Un défi pour les intervenants en milieux scolaire, sportif et des lo</w:t>
    </w:r>
    <w:r w:rsidR="004C2E80" w:rsidRPr="004C2E80">
      <w:rPr>
        <w:rFonts w:ascii="Times New Roman" w:hAnsi="Times New Roman" w:cs="Times New Roman"/>
        <w:i/>
        <w:sz w:val="19"/>
        <w:szCs w:val="19"/>
        <w:lang w:val="fr-BE"/>
      </w:rPr>
      <w:t>isirs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90"/>
    <w:rsid w:val="0014314F"/>
    <w:rsid w:val="00192090"/>
    <w:rsid w:val="001A0FB0"/>
    <w:rsid w:val="001B62A6"/>
    <w:rsid w:val="002459DD"/>
    <w:rsid w:val="003C2FFB"/>
    <w:rsid w:val="0040306B"/>
    <w:rsid w:val="004C2E80"/>
    <w:rsid w:val="004F79CC"/>
    <w:rsid w:val="00501496"/>
    <w:rsid w:val="00A72F1E"/>
    <w:rsid w:val="00A72FAC"/>
    <w:rsid w:val="00A86F00"/>
    <w:rsid w:val="00AB0DCE"/>
    <w:rsid w:val="00AC3CD2"/>
    <w:rsid w:val="00B527F5"/>
    <w:rsid w:val="00C77FC8"/>
    <w:rsid w:val="00D34613"/>
    <w:rsid w:val="00D57415"/>
    <w:rsid w:val="00D64563"/>
    <w:rsid w:val="00DD05F9"/>
    <w:rsid w:val="00E0340A"/>
    <w:rsid w:val="00E50C24"/>
    <w:rsid w:val="00EB21FD"/>
    <w:rsid w:val="00EC4AA8"/>
    <w:rsid w:val="00F14EC6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01C61"/>
  <w15:docId w15:val="{A39525A4-6A5A-4B35-BAD9-E6CCF75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90"/>
    <w:rPr>
      <w:lang w:val="fr-CH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paragraph" w:styleId="En-tte">
    <w:name w:val="header"/>
    <w:basedOn w:val="Normal"/>
    <w:link w:val="En-tteCar"/>
    <w:uiPriority w:val="99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FFB"/>
    <w:rPr>
      <w:lang w:val="fr-CH"/>
    </w:rPr>
  </w:style>
  <w:style w:type="paragraph" w:styleId="Pieddepage">
    <w:name w:val="footer"/>
    <w:basedOn w:val="Normal"/>
    <w:link w:val="PieddepageCar"/>
    <w:unhideWhenUsed/>
    <w:rsid w:val="003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2FFB"/>
    <w:rPr>
      <w:lang w:val="fr-CH"/>
    </w:rPr>
  </w:style>
  <w:style w:type="paragraph" w:customStyle="1" w:styleId="Impression-DeAObjetDate">
    <w:name w:val="Impression- De: A: Objet: Date"/>
    <w:basedOn w:val="Normal"/>
    <w:rsid w:val="003C2FFB"/>
    <w:pPr>
      <w:pBdr>
        <w:left w:val="single" w:sz="18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14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lib.uliege.be/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amouton</dc:creator>
  <cp:lastModifiedBy>mcloes</cp:lastModifiedBy>
  <cp:revision>2</cp:revision>
  <dcterms:created xsi:type="dcterms:W3CDTF">2019-01-16T15:14:00Z</dcterms:created>
  <dcterms:modified xsi:type="dcterms:W3CDTF">2019-01-16T15:14:00Z</dcterms:modified>
</cp:coreProperties>
</file>